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F" w:rsidRDefault="0049571B" w:rsidP="00495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1B">
        <w:rPr>
          <w:rFonts w:ascii="Times New Roman" w:hAnsi="Times New Roman" w:cs="Times New Roman"/>
          <w:b/>
          <w:sz w:val="28"/>
          <w:szCs w:val="28"/>
        </w:rPr>
        <w:t>Реестр субъектов малого предпринимательства – получателей поддержки.</w:t>
      </w:r>
    </w:p>
    <w:tbl>
      <w:tblPr>
        <w:tblStyle w:val="a3"/>
        <w:tblW w:w="16409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2268"/>
        <w:gridCol w:w="2126"/>
        <w:gridCol w:w="2126"/>
        <w:gridCol w:w="1560"/>
        <w:gridCol w:w="1134"/>
        <w:gridCol w:w="1134"/>
        <w:gridCol w:w="1417"/>
        <w:gridCol w:w="283"/>
      </w:tblGrid>
      <w:tr w:rsidR="00B34575" w:rsidTr="00C47446">
        <w:tc>
          <w:tcPr>
            <w:tcW w:w="1101" w:type="dxa"/>
          </w:tcPr>
          <w:p w:rsidR="00B34575" w:rsidRPr="00B34575" w:rsidRDefault="00B34575" w:rsidP="004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75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842" w:type="dxa"/>
          </w:tcPr>
          <w:p w:rsidR="00B34575" w:rsidRPr="00B34575" w:rsidRDefault="00B34575" w:rsidP="004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75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(исключения) сведений</w:t>
            </w:r>
          </w:p>
        </w:tc>
        <w:tc>
          <w:tcPr>
            <w:tcW w:w="1418" w:type="dxa"/>
          </w:tcPr>
          <w:p w:rsidR="00B34575" w:rsidRPr="00B34575" w:rsidRDefault="00B34575" w:rsidP="004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75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2268" w:type="dxa"/>
          </w:tcPr>
          <w:p w:rsidR="00B34575" w:rsidRPr="00B34575" w:rsidRDefault="00B34575" w:rsidP="004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75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(место нахождения) постоянно действующего исполнительного органа юридического лица или местожительство индивидуального предпринимателя </w:t>
            </w:r>
          </w:p>
        </w:tc>
        <w:tc>
          <w:tcPr>
            <w:tcW w:w="2126" w:type="dxa"/>
          </w:tcPr>
          <w:p w:rsidR="00B34575" w:rsidRPr="00B34575" w:rsidRDefault="00B34575" w:rsidP="004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7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ОГРНИП</w:t>
            </w:r>
          </w:p>
        </w:tc>
        <w:tc>
          <w:tcPr>
            <w:tcW w:w="2126" w:type="dxa"/>
          </w:tcPr>
          <w:p w:rsidR="00B34575" w:rsidRPr="00B34575" w:rsidRDefault="00B34575" w:rsidP="00B3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B34575" w:rsidRPr="00B34575" w:rsidRDefault="00B34575" w:rsidP="00B3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134" w:type="dxa"/>
          </w:tcPr>
          <w:p w:rsidR="00B34575" w:rsidRPr="00B34575" w:rsidRDefault="00B34575" w:rsidP="00B3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134" w:type="dxa"/>
          </w:tcPr>
          <w:p w:rsidR="00B34575" w:rsidRPr="00B34575" w:rsidRDefault="00B34575" w:rsidP="00B3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75"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417" w:type="dxa"/>
          </w:tcPr>
          <w:p w:rsidR="00B34575" w:rsidRPr="00193153" w:rsidRDefault="00193153" w:rsidP="0019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нарушении порядка и условий предоставления поддержки, в том числе о нецелевом использовании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поддежки</w:t>
            </w:r>
            <w:proofErr w:type="spellEnd"/>
          </w:p>
        </w:tc>
        <w:tc>
          <w:tcPr>
            <w:tcW w:w="283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75" w:rsidTr="00C47446">
        <w:tc>
          <w:tcPr>
            <w:tcW w:w="1101" w:type="dxa"/>
          </w:tcPr>
          <w:p w:rsidR="00B34575" w:rsidRPr="006F3A2D" w:rsidRDefault="006F3A2D" w:rsidP="004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A2D" w:rsidRDefault="006F3A2D" w:rsidP="004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F3A2D" w:rsidRDefault="006F3A2D" w:rsidP="0049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842" w:type="dxa"/>
          </w:tcPr>
          <w:p w:rsidR="00B34575" w:rsidRPr="006F3A2D" w:rsidRDefault="006F3A2D" w:rsidP="006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от 29.12.2015г №549</w:t>
            </w:r>
          </w:p>
        </w:tc>
        <w:tc>
          <w:tcPr>
            <w:tcW w:w="1418" w:type="dxa"/>
          </w:tcPr>
          <w:p w:rsidR="00B34575" w:rsidRPr="006F3A2D" w:rsidRDefault="006F3A2D" w:rsidP="006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Трегубенко Наталья Евгеньевна</w:t>
            </w:r>
          </w:p>
        </w:tc>
        <w:tc>
          <w:tcPr>
            <w:tcW w:w="2268" w:type="dxa"/>
          </w:tcPr>
          <w:p w:rsidR="006F3A2D" w:rsidRDefault="006F3A2D" w:rsidP="006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352104 Россия</w:t>
            </w:r>
            <w:r w:rsidR="00C474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Тихорецкий район</w:t>
            </w:r>
            <w:r w:rsidR="00C474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A2D" w:rsidRDefault="006F3A2D" w:rsidP="006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Парковый </w:t>
            </w:r>
          </w:p>
          <w:p w:rsidR="00B34575" w:rsidRPr="006F3A2D" w:rsidRDefault="006F3A2D" w:rsidP="006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 д. 4 кв.1</w:t>
            </w:r>
          </w:p>
        </w:tc>
        <w:tc>
          <w:tcPr>
            <w:tcW w:w="2126" w:type="dxa"/>
          </w:tcPr>
          <w:p w:rsidR="00B34575" w:rsidRPr="006F3A2D" w:rsidRDefault="006F3A2D" w:rsidP="006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315236000007577</w:t>
            </w:r>
          </w:p>
        </w:tc>
        <w:tc>
          <w:tcPr>
            <w:tcW w:w="2126" w:type="dxa"/>
          </w:tcPr>
          <w:p w:rsidR="00B34575" w:rsidRPr="00C47446" w:rsidRDefault="00C47446" w:rsidP="00C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100004536</w:t>
            </w:r>
          </w:p>
        </w:tc>
        <w:tc>
          <w:tcPr>
            <w:tcW w:w="1560" w:type="dxa"/>
          </w:tcPr>
          <w:p w:rsidR="00B34575" w:rsidRPr="00C47446" w:rsidRDefault="00C47446" w:rsidP="00C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1134" w:type="dxa"/>
          </w:tcPr>
          <w:p w:rsidR="00B34575" w:rsidRPr="00C47446" w:rsidRDefault="00C47446" w:rsidP="00C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</w:t>
            </w:r>
          </w:p>
        </w:tc>
        <w:tc>
          <w:tcPr>
            <w:tcW w:w="1134" w:type="dxa"/>
          </w:tcPr>
          <w:p w:rsidR="00B34575" w:rsidRPr="00C47446" w:rsidRDefault="00C47446" w:rsidP="00C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рублей</w:t>
            </w:r>
          </w:p>
        </w:tc>
        <w:tc>
          <w:tcPr>
            <w:tcW w:w="1417" w:type="dxa"/>
          </w:tcPr>
          <w:p w:rsidR="00B34575" w:rsidRDefault="00C47446" w:rsidP="00C4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75" w:rsidTr="00C47446">
        <w:tc>
          <w:tcPr>
            <w:tcW w:w="1101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75" w:rsidTr="00C47446">
        <w:tc>
          <w:tcPr>
            <w:tcW w:w="1101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75" w:rsidTr="00C47446">
        <w:tc>
          <w:tcPr>
            <w:tcW w:w="1101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34575" w:rsidRDefault="00B34575" w:rsidP="0049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71B" w:rsidRPr="0049571B" w:rsidRDefault="0049571B" w:rsidP="004957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571B" w:rsidRPr="0049571B" w:rsidSect="00495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1B"/>
    <w:rsid w:val="00193153"/>
    <w:rsid w:val="0049571B"/>
    <w:rsid w:val="006555DC"/>
    <w:rsid w:val="0066066C"/>
    <w:rsid w:val="006F3A2D"/>
    <w:rsid w:val="00B04AC0"/>
    <w:rsid w:val="00B34575"/>
    <w:rsid w:val="00C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CD58-8185-4FB9-A8FE-4E7F3F1F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2016-01-26T11:39:00Z</dcterms:created>
  <dcterms:modified xsi:type="dcterms:W3CDTF">2016-01-26T13:00:00Z</dcterms:modified>
</cp:coreProperties>
</file>